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94D6E" w14:textId="77777777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13BC24A2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E517AE">
        <w:rPr>
          <w:b/>
        </w:rPr>
        <w:t>09.07</w:t>
      </w:r>
      <w:r w:rsidR="0019327E">
        <w:rPr>
          <w:b/>
        </w:rPr>
        <w:t>.2025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1535F025" w14:textId="0B75DB59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5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="003529D0">
        <w:rPr>
          <w:b/>
        </w:rPr>
        <w:t>specjalisty</w:t>
      </w:r>
      <w:r w:rsidRPr="00C63AFF">
        <w:rPr>
          <w:b/>
        </w:rPr>
        <w:t xml:space="preserve"> w</w:t>
      </w:r>
      <w:r w:rsidR="0019327E">
        <w:rPr>
          <w:b/>
        </w:rPr>
        <w:t> </w:t>
      </w:r>
      <w:r w:rsidR="00DA5448">
        <w:rPr>
          <w:b/>
        </w:rPr>
        <w:t xml:space="preserve">Biurze </w:t>
      </w:r>
      <w:r w:rsidR="00BF16B0">
        <w:rPr>
          <w:b/>
        </w:rPr>
        <w:t>Koordynacji P</w:t>
      </w:r>
      <w:r w:rsidR="00D414B7">
        <w:rPr>
          <w:b/>
        </w:rPr>
        <w:t>ostepowań Kwalifikacyjnych i Szkolenia Policji</w:t>
      </w:r>
      <w:r w:rsidR="007E7EA4">
        <w:rPr>
          <w:b/>
        </w:rPr>
        <w:t xml:space="preserve"> </w:t>
      </w:r>
      <w:r>
        <w:rPr>
          <w:b/>
        </w:rPr>
        <w:t>Komendy Głównej Policji</w:t>
      </w:r>
      <w:r w:rsidRPr="00545E96">
        <w:rPr>
          <w:b/>
        </w:rPr>
        <w:t>.</w:t>
      </w:r>
    </w:p>
    <w:p w14:paraId="514A85FF" w14:textId="77777777" w:rsidR="00E72075" w:rsidRPr="00545E96" w:rsidRDefault="00E72075" w:rsidP="00C63AFF">
      <w:pPr>
        <w:jc w:val="both"/>
        <w:rPr>
          <w:b/>
        </w:rPr>
      </w:pP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314F1631" w:rsidR="005E29F5" w:rsidRPr="005E29F5" w:rsidRDefault="00D414B7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670828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6EA080E1" w:rsidR="005E29F5" w:rsidRPr="005E29F5" w:rsidRDefault="00D414B7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</w:t>
            </w:r>
          </w:p>
        </w:tc>
      </w:tr>
    </w:tbl>
    <w:p w14:paraId="2CC1D36E" w14:textId="77777777" w:rsidR="00545E96" w:rsidRDefault="00545E96">
      <w:bookmarkStart w:id="1" w:name="_GoBack"/>
      <w:bookmarkEnd w:id="1"/>
    </w:p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2E81"/>
    <w:rsid w:val="002E6B8D"/>
    <w:rsid w:val="003529D0"/>
    <w:rsid w:val="004239A7"/>
    <w:rsid w:val="0053752B"/>
    <w:rsid w:val="00545E96"/>
    <w:rsid w:val="005C5A27"/>
    <w:rsid w:val="005E29F5"/>
    <w:rsid w:val="00602E30"/>
    <w:rsid w:val="0063474A"/>
    <w:rsid w:val="007E7EA4"/>
    <w:rsid w:val="008F76D6"/>
    <w:rsid w:val="00A9220D"/>
    <w:rsid w:val="00B74911"/>
    <w:rsid w:val="00BF16B0"/>
    <w:rsid w:val="00C63AFF"/>
    <w:rsid w:val="00C926E7"/>
    <w:rsid w:val="00D1273A"/>
    <w:rsid w:val="00D414B7"/>
    <w:rsid w:val="00D94F51"/>
    <w:rsid w:val="00DA5448"/>
    <w:rsid w:val="00E517AE"/>
    <w:rsid w:val="00E72075"/>
    <w:rsid w:val="00E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Przemysław Baniak</cp:lastModifiedBy>
  <cp:revision>4</cp:revision>
  <cp:lastPrinted>2025-11-18T11:39:00Z</cp:lastPrinted>
  <dcterms:created xsi:type="dcterms:W3CDTF">2026-06-18T07:28:00Z</dcterms:created>
  <dcterms:modified xsi:type="dcterms:W3CDTF">2026-06-19T08:16:00Z</dcterms:modified>
</cp:coreProperties>
</file>